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62" w:rsidRDefault="00A35298" w:rsidP="00A35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«ДИАГНОСТИКА УСПЕХА»</w:t>
      </w:r>
    </w:p>
    <w:p w:rsidR="00A35298" w:rsidRDefault="00A35298" w:rsidP="00A35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298" w:rsidRPr="00F41399" w:rsidRDefault="00A35298" w:rsidP="00A35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399">
        <w:rPr>
          <w:rFonts w:ascii="Times New Roman" w:hAnsi="Times New Roman" w:cs="Times New Roman"/>
          <w:b/>
          <w:sz w:val="28"/>
          <w:szCs w:val="28"/>
        </w:rPr>
        <w:t>Средний балл по учебным предметам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35298" w:rsidTr="00A35298">
        <w:tc>
          <w:tcPr>
            <w:tcW w:w="1914" w:type="dxa"/>
          </w:tcPr>
          <w:p w:rsidR="00A35298" w:rsidRPr="00A35298" w:rsidRDefault="00A35298" w:rsidP="00A3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A35298" w:rsidRPr="00A35298" w:rsidRDefault="00A35298" w:rsidP="00A3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35298" w:rsidRPr="00A35298" w:rsidRDefault="00A35298" w:rsidP="00A3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35298" w:rsidRPr="00A35298" w:rsidRDefault="00A35298" w:rsidP="00A3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35298" w:rsidRPr="00A35298" w:rsidRDefault="00A35298" w:rsidP="00A3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A35298" w:rsidRPr="00A35298" w:rsidRDefault="00A35298" w:rsidP="00A3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35298" w:rsidTr="00A35298">
        <w:tc>
          <w:tcPr>
            <w:tcW w:w="1914" w:type="dxa"/>
          </w:tcPr>
          <w:p w:rsidR="00A35298" w:rsidRPr="00A35298" w:rsidRDefault="00A35298" w:rsidP="00A3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914" w:type="dxa"/>
          </w:tcPr>
          <w:p w:rsidR="00A35298" w:rsidRDefault="00A35298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35298" w:rsidRDefault="00A35298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35298" w:rsidRDefault="00A35298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35298" w:rsidRDefault="00A35298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298" w:rsidRDefault="00A35298" w:rsidP="00A3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298" w:rsidRPr="00A35298" w:rsidRDefault="00A35298" w:rsidP="00A3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298" w:rsidRPr="00F41399" w:rsidRDefault="00A35298" w:rsidP="00A35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399">
        <w:rPr>
          <w:rFonts w:ascii="Times New Roman" w:hAnsi="Times New Roman" w:cs="Times New Roman"/>
          <w:b/>
          <w:sz w:val="28"/>
          <w:szCs w:val="28"/>
        </w:rPr>
        <w:t>Участие в олимпиадах</w:t>
      </w:r>
    </w:p>
    <w:tbl>
      <w:tblPr>
        <w:tblStyle w:val="a4"/>
        <w:tblW w:w="0" w:type="auto"/>
        <w:tblLayout w:type="fixed"/>
        <w:tblLook w:val="04A0"/>
      </w:tblPr>
      <w:tblGrid>
        <w:gridCol w:w="1018"/>
        <w:gridCol w:w="791"/>
        <w:gridCol w:w="851"/>
        <w:gridCol w:w="850"/>
        <w:gridCol w:w="851"/>
        <w:gridCol w:w="850"/>
        <w:gridCol w:w="1324"/>
        <w:gridCol w:w="1228"/>
        <w:gridCol w:w="1417"/>
      </w:tblGrid>
      <w:tr w:rsidR="00374A03" w:rsidTr="00374A03">
        <w:tc>
          <w:tcPr>
            <w:tcW w:w="1018" w:type="dxa"/>
            <w:vMerge w:val="restart"/>
          </w:tcPr>
          <w:p w:rsidR="00374A03" w:rsidRPr="00015B76" w:rsidRDefault="00374A03" w:rsidP="0001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193" w:type="dxa"/>
            <w:gridSpan w:val="5"/>
          </w:tcPr>
          <w:p w:rsidR="00374A03" w:rsidRDefault="00374A03" w:rsidP="0001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олимпиад</w:t>
            </w:r>
          </w:p>
        </w:tc>
        <w:tc>
          <w:tcPr>
            <w:tcW w:w="3969" w:type="dxa"/>
            <w:gridSpan w:val="3"/>
          </w:tcPr>
          <w:p w:rsidR="00374A03" w:rsidRPr="00015B76" w:rsidRDefault="00374A03" w:rsidP="0001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призовых мест</w:t>
            </w:r>
          </w:p>
        </w:tc>
      </w:tr>
      <w:tr w:rsidR="00374A03" w:rsidTr="00374A03">
        <w:trPr>
          <w:cantSplit/>
          <w:trHeight w:val="1437"/>
        </w:trPr>
        <w:tc>
          <w:tcPr>
            <w:tcW w:w="1018" w:type="dxa"/>
            <w:vMerge/>
          </w:tcPr>
          <w:p w:rsidR="00374A03" w:rsidRPr="00015B76" w:rsidRDefault="00374A03" w:rsidP="0001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extDirection w:val="btLr"/>
          </w:tcPr>
          <w:p w:rsidR="00374A03" w:rsidRPr="00374A03" w:rsidRDefault="00374A03" w:rsidP="00374A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extDirection w:val="btLr"/>
          </w:tcPr>
          <w:p w:rsidR="00374A03" w:rsidRPr="00374A03" w:rsidRDefault="00374A03" w:rsidP="00374A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extDirection w:val="btLr"/>
          </w:tcPr>
          <w:p w:rsidR="00374A03" w:rsidRPr="00374A03" w:rsidRDefault="00374A03" w:rsidP="00374A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Регион.</w:t>
            </w:r>
          </w:p>
        </w:tc>
        <w:tc>
          <w:tcPr>
            <w:tcW w:w="851" w:type="dxa"/>
            <w:textDirection w:val="btLr"/>
          </w:tcPr>
          <w:p w:rsidR="00374A03" w:rsidRPr="00374A03" w:rsidRDefault="00374A03" w:rsidP="00374A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Всерос</w:t>
            </w:r>
            <w:proofErr w:type="spellEnd"/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extDirection w:val="btLr"/>
          </w:tcPr>
          <w:p w:rsidR="00374A03" w:rsidRPr="00374A03" w:rsidRDefault="00374A03" w:rsidP="00374A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</w:t>
            </w:r>
            <w:proofErr w:type="spellEnd"/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74A03" w:rsidRPr="00015B76" w:rsidRDefault="00374A03" w:rsidP="0001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228" w:type="dxa"/>
          </w:tcPr>
          <w:p w:rsidR="00374A03" w:rsidRPr="00015B76" w:rsidRDefault="00374A03" w:rsidP="0001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417" w:type="dxa"/>
          </w:tcPr>
          <w:p w:rsidR="00374A03" w:rsidRPr="00015B76" w:rsidRDefault="00374A03" w:rsidP="0001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374A03" w:rsidTr="00374A03">
        <w:tc>
          <w:tcPr>
            <w:tcW w:w="1018" w:type="dxa"/>
          </w:tcPr>
          <w:p w:rsidR="00374A03" w:rsidRPr="00015B76" w:rsidRDefault="00374A03" w:rsidP="00A352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374A03" w:rsidRDefault="00374A03" w:rsidP="0037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4A03" w:rsidRDefault="00374A03" w:rsidP="0037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4A03" w:rsidRDefault="00374A03" w:rsidP="0037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4A03" w:rsidRDefault="00374A03" w:rsidP="0037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4A03" w:rsidRDefault="00374A03" w:rsidP="0037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374A03" w:rsidRDefault="00374A03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74A03" w:rsidRDefault="00374A03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4A03" w:rsidRDefault="00374A03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03" w:rsidTr="00374A03">
        <w:tc>
          <w:tcPr>
            <w:tcW w:w="1018" w:type="dxa"/>
          </w:tcPr>
          <w:p w:rsidR="00374A03" w:rsidRPr="00015B76" w:rsidRDefault="00374A03" w:rsidP="00A352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374A03" w:rsidRDefault="00374A03" w:rsidP="0037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4A03" w:rsidRDefault="00374A03" w:rsidP="0037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4A03" w:rsidRDefault="00374A03" w:rsidP="0037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4A03" w:rsidRDefault="00374A03" w:rsidP="0037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4A03" w:rsidRDefault="00374A03" w:rsidP="0037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374A03" w:rsidRDefault="00374A03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74A03" w:rsidRDefault="00374A03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4A03" w:rsidRDefault="00374A03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03" w:rsidTr="00374A03">
        <w:tc>
          <w:tcPr>
            <w:tcW w:w="1018" w:type="dxa"/>
          </w:tcPr>
          <w:p w:rsidR="00374A03" w:rsidRPr="00015B76" w:rsidRDefault="00374A03" w:rsidP="00A352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1" w:type="dxa"/>
          </w:tcPr>
          <w:p w:rsidR="00374A03" w:rsidRDefault="00374A03" w:rsidP="0037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4A03" w:rsidRDefault="00374A03" w:rsidP="0037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4A03" w:rsidRDefault="00374A03" w:rsidP="0037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4A03" w:rsidRDefault="00374A03" w:rsidP="0037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4A03" w:rsidRDefault="00374A03" w:rsidP="0037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374A03" w:rsidRDefault="00374A03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74A03" w:rsidRDefault="00374A03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4A03" w:rsidRDefault="00374A03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03" w:rsidTr="00374A03">
        <w:tc>
          <w:tcPr>
            <w:tcW w:w="1018" w:type="dxa"/>
          </w:tcPr>
          <w:p w:rsidR="00374A03" w:rsidRPr="00015B76" w:rsidRDefault="00374A03" w:rsidP="00A352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374A03" w:rsidRDefault="00374A03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4A03" w:rsidRDefault="00374A03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4A03" w:rsidRDefault="00374A03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4A03" w:rsidRDefault="00374A03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4A03" w:rsidRDefault="00374A03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374A03" w:rsidRDefault="00374A03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74A03" w:rsidRDefault="00374A03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4A03" w:rsidRDefault="00374A03" w:rsidP="00A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298" w:rsidRDefault="00A35298" w:rsidP="00A3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298" w:rsidRPr="00A35298" w:rsidRDefault="00A35298" w:rsidP="00A3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298" w:rsidRDefault="00A35298" w:rsidP="00A35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Участие в конкурсах</w:t>
      </w:r>
    </w:p>
    <w:tbl>
      <w:tblPr>
        <w:tblStyle w:val="a4"/>
        <w:tblW w:w="0" w:type="auto"/>
        <w:tblLayout w:type="fixed"/>
        <w:tblLook w:val="04A0"/>
      </w:tblPr>
      <w:tblGrid>
        <w:gridCol w:w="1018"/>
        <w:gridCol w:w="791"/>
        <w:gridCol w:w="851"/>
        <w:gridCol w:w="850"/>
        <w:gridCol w:w="851"/>
        <w:gridCol w:w="850"/>
        <w:gridCol w:w="1324"/>
        <w:gridCol w:w="1228"/>
        <w:gridCol w:w="1417"/>
      </w:tblGrid>
      <w:tr w:rsidR="00F41399" w:rsidTr="00FF59A6">
        <w:tc>
          <w:tcPr>
            <w:tcW w:w="1018" w:type="dxa"/>
            <w:vMerge w:val="restart"/>
          </w:tcPr>
          <w:p w:rsidR="00F41399" w:rsidRPr="00015B76" w:rsidRDefault="00F41399" w:rsidP="00FF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193" w:type="dxa"/>
            <w:gridSpan w:val="5"/>
          </w:tcPr>
          <w:p w:rsidR="00F41399" w:rsidRDefault="00F41399" w:rsidP="00F41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конкурсов</w:t>
            </w:r>
          </w:p>
        </w:tc>
        <w:tc>
          <w:tcPr>
            <w:tcW w:w="3969" w:type="dxa"/>
            <w:gridSpan w:val="3"/>
          </w:tcPr>
          <w:p w:rsidR="00F41399" w:rsidRPr="00015B76" w:rsidRDefault="00F41399" w:rsidP="00FF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призовых мест</w:t>
            </w:r>
          </w:p>
        </w:tc>
      </w:tr>
      <w:tr w:rsidR="00F41399" w:rsidTr="00FF59A6">
        <w:trPr>
          <w:cantSplit/>
          <w:trHeight w:val="1437"/>
        </w:trPr>
        <w:tc>
          <w:tcPr>
            <w:tcW w:w="1018" w:type="dxa"/>
            <w:vMerge/>
          </w:tcPr>
          <w:p w:rsidR="00F41399" w:rsidRPr="00015B76" w:rsidRDefault="00F41399" w:rsidP="00FF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extDirection w:val="btLr"/>
          </w:tcPr>
          <w:p w:rsidR="00F41399" w:rsidRPr="00374A03" w:rsidRDefault="00F41399" w:rsidP="00FF59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extDirection w:val="btLr"/>
          </w:tcPr>
          <w:p w:rsidR="00F41399" w:rsidRPr="00374A03" w:rsidRDefault="00F41399" w:rsidP="00FF59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extDirection w:val="btLr"/>
          </w:tcPr>
          <w:p w:rsidR="00F41399" w:rsidRPr="00374A03" w:rsidRDefault="00F41399" w:rsidP="00FF59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Регион.</w:t>
            </w:r>
          </w:p>
        </w:tc>
        <w:tc>
          <w:tcPr>
            <w:tcW w:w="851" w:type="dxa"/>
            <w:textDirection w:val="btLr"/>
          </w:tcPr>
          <w:p w:rsidR="00F41399" w:rsidRPr="00374A03" w:rsidRDefault="00F41399" w:rsidP="00FF59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Всерос</w:t>
            </w:r>
            <w:proofErr w:type="spellEnd"/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extDirection w:val="btLr"/>
          </w:tcPr>
          <w:p w:rsidR="00F41399" w:rsidRPr="00374A03" w:rsidRDefault="00F41399" w:rsidP="00FF59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</w:t>
            </w:r>
            <w:proofErr w:type="spellEnd"/>
            <w:r w:rsidRPr="0037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F41399" w:rsidRPr="00015B76" w:rsidRDefault="00F41399" w:rsidP="00FF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228" w:type="dxa"/>
          </w:tcPr>
          <w:p w:rsidR="00F41399" w:rsidRPr="00015B76" w:rsidRDefault="00F41399" w:rsidP="00FF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417" w:type="dxa"/>
          </w:tcPr>
          <w:p w:rsidR="00F41399" w:rsidRPr="00015B76" w:rsidRDefault="00F41399" w:rsidP="00FF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41399" w:rsidTr="00FF59A6">
        <w:tc>
          <w:tcPr>
            <w:tcW w:w="1018" w:type="dxa"/>
          </w:tcPr>
          <w:p w:rsidR="00F41399" w:rsidRPr="00015B76" w:rsidRDefault="00F41399" w:rsidP="00FF59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F41399" w:rsidRDefault="00F41399" w:rsidP="00FF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1399" w:rsidRDefault="00F41399" w:rsidP="00FF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1399" w:rsidRDefault="00F41399" w:rsidP="00FF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1399" w:rsidRDefault="00F41399" w:rsidP="00FF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1399" w:rsidRDefault="00F41399" w:rsidP="00FF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41399" w:rsidRDefault="00F41399" w:rsidP="00FF5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F41399" w:rsidRDefault="00F41399" w:rsidP="00FF5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1399" w:rsidRDefault="00F41399" w:rsidP="00FF5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399" w:rsidTr="00FF59A6">
        <w:tc>
          <w:tcPr>
            <w:tcW w:w="1018" w:type="dxa"/>
          </w:tcPr>
          <w:p w:rsidR="00F41399" w:rsidRPr="00015B76" w:rsidRDefault="00F41399" w:rsidP="00FF59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F41399" w:rsidRDefault="00F41399" w:rsidP="00FF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1399" w:rsidRDefault="00F41399" w:rsidP="00FF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1399" w:rsidRDefault="00F41399" w:rsidP="00FF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1399" w:rsidRDefault="00F41399" w:rsidP="00FF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1399" w:rsidRDefault="00F41399" w:rsidP="00FF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41399" w:rsidRDefault="00F41399" w:rsidP="00FF5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F41399" w:rsidRDefault="00F41399" w:rsidP="00FF5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1399" w:rsidRDefault="00F41399" w:rsidP="00FF5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399" w:rsidTr="00FF59A6">
        <w:tc>
          <w:tcPr>
            <w:tcW w:w="1018" w:type="dxa"/>
          </w:tcPr>
          <w:p w:rsidR="00F41399" w:rsidRPr="00015B76" w:rsidRDefault="00F41399" w:rsidP="00FF59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1" w:type="dxa"/>
          </w:tcPr>
          <w:p w:rsidR="00F41399" w:rsidRDefault="00F41399" w:rsidP="00FF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1399" w:rsidRDefault="00F41399" w:rsidP="00FF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1399" w:rsidRDefault="00F41399" w:rsidP="00FF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1399" w:rsidRDefault="00F41399" w:rsidP="00FF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1399" w:rsidRDefault="00F41399" w:rsidP="00FF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41399" w:rsidRDefault="00F41399" w:rsidP="00FF5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F41399" w:rsidRDefault="00F41399" w:rsidP="00FF5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1399" w:rsidRDefault="00F41399" w:rsidP="00FF5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399" w:rsidTr="00FF59A6">
        <w:tc>
          <w:tcPr>
            <w:tcW w:w="1018" w:type="dxa"/>
          </w:tcPr>
          <w:p w:rsidR="00F41399" w:rsidRPr="00015B76" w:rsidRDefault="00F41399" w:rsidP="00FF59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F41399" w:rsidRDefault="00F41399" w:rsidP="00FF5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1399" w:rsidRDefault="00F41399" w:rsidP="00FF5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1399" w:rsidRDefault="00F41399" w:rsidP="00FF5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1399" w:rsidRDefault="00F41399" w:rsidP="00FF5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1399" w:rsidRDefault="00F41399" w:rsidP="00FF5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41399" w:rsidRDefault="00F41399" w:rsidP="00FF5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F41399" w:rsidRDefault="00F41399" w:rsidP="00FF5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1399" w:rsidRDefault="00F41399" w:rsidP="00FF5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B76" w:rsidRDefault="00015B76" w:rsidP="00015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7CA" w:rsidRPr="00221357" w:rsidRDefault="008547CA" w:rsidP="00854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47CA" w:rsidRPr="00221357" w:rsidSect="0095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732"/>
    <w:multiLevelType w:val="hybridMultilevel"/>
    <w:tmpl w:val="B6A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5298"/>
    <w:rsid w:val="00015B76"/>
    <w:rsid w:val="00221357"/>
    <w:rsid w:val="00262B0F"/>
    <w:rsid w:val="0036306F"/>
    <w:rsid w:val="00374A03"/>
    <w:rsid w:val="003E3170"/>
    <w:rsid w:val="00454C26"/>
    <w:rsid w:val="008547CA"/>
    <w:rsid w:val="009533BA"/>
    <w:rsid w:val="009D477B"/>
    <w:rsid w:val="00A35298"/>
    <w:rsid w:val="00CA3CD0"/>
    <w:rsid w:val="00CD4371"/>
    <w:rsid w:val="00ED1B58"/>
    <w:rsid w:val="00F4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298"/>
    <w:pPr>
      <w:ind w:left="720"/>
      <w:contextualSpacing/>
    </w:pPr>
  </w:style>
  <w:style w:type="table" w:styleId="a4">
    <w:name w:val="Table Grid"/>
    <w:basedOn w:val="a1"/>
    <w:uiPriority w:val="59"/>
    <w:rsid w:val="00A35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2017-08-24T15:05:00Z</dcterms:created>
  <dcterms:modified xsi:type="dcterms:W3CDTF">2021-08-25T07:42:00Z</dcterms:modified>
</cp:coreProperties>
</file>